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7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刘绍翰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公共实验教学部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讲师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13813849978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267443267@qq.com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人工智能、深度学习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网页敏感内容检测与审核技术研究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7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left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对于网站评论（文本和图像、语音视频等），进行关键词检测，</w:t>
            </w:r>
            <w:bookmarkStart w:id="0" w:name="_GoBack"/>
            <w:r>
              <w:rPr>
                <w:rFonts w:hint="eastAsia"/>
                <w:b/>
                <w:lang w:val="en-US" w:eastAsia="zh-CN"/>
              </w:rPr>
              <w:t>敏感</w:t>
            </w:r>
            <w:bookmarkEnd w:id="0"/>
            <w:r>
              <w:rPr>
                <w:rFonts w:hint="eastAsia"/>
                <w:b/>
                <w:lang w:val="en-US" w:eastAsia="zh-CN"/>
              </w:rPr>
              <w:t>内容识别检测。为舆情监控和网站管理提供参考。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技 术 需 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文本敏感词检测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自然语言处理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图像敏感词检测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图像OCR识别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语音敏感词检测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语音识别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文档和资料整理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/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mZlNmFmYzkyMjIzNDEyNWYxNzM0MTNjNjk3ZWM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B82121"/>
    <w:rsid w:val="00BF1A47"/>
    <w:rsid w:val="0813161F"/>
    <w:rsid w:val="13417546"/>
    <w:rsid w:val="146C16C7"/>
    <w:rsid w:val="1C421827"/>
    <w:rsid w:val="2E8C32F4"/>
    <w:rsid w:val="34E622D6"/>
    <w:rsid w:val="3B051549"/>
    <w:rsid w:val="43746461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9">
    <w:name w:val="页眉 字符"/>
    <w:link w:val="5"/>
    <w:semiHidden/>
    <w:qFormat/>
    <w:uiPriority w:val="0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0"/>
    <w:rPr>
      <w:sz w:val="18"/>
      <w:szCs w:val="18"/>
    </w:rPr>
  </w:style>
  <w:style w:type="character" w:customStyle="1" w:styleId="11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2">
    <w:name w:val="副标题 字符"/>
    <w:link w:val="6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3">
    <w:name w:val="批注框文本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创意点亮生活，创新引领未来，创业成就梦想</Company>
  <Pages>1</Pages>
  <Words>22</Words>
  <Characters>131</Characters>
  <Lines>1</Lines>
  <Paragraphs>1</Paragraphs>
  <TotalTime>0</TotalTime>
  <ScaleCrop>false</ScaleCrop>
  <LinksUpToDate>false</LinksUpToDate>
  <CharactersWithSpaces>152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2013-11-22T08:56:00Z</dcterms:created>
  <dc:creator>user</dc:creator>
  <cp:lastModifiedBy>WPS_1569913894</cp:lastModifiedBy>
  <cp:lastPrinted>2021-11-01T08:37:00Z</cp:lastPrinted>
  <dcterms:modified xsi:type="dcterms:W3CDTF">2023-11-18T14:25:30Z</dcterms:modified>
  <dc:title>南京航空航天大学第十六届“中航工业”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11C661A7317542CB949A0F4CF4F77D30_13</vt:lpwstr>
  </property>
</Properties>
</file>